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07F7C485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0F0C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0F0C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F24242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0F0C" w:rsidRPr="00100F0C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100F0C" w:rsidRPr="00100F0C">
        <w:rPr>
          <w:rFonts w:ascii="나눔고딕" w:eastAsia="나눔고딕" w:hAnsi="나눔고딕"/>
          <w:b/>
          <w:sz w:val="18"/>
          <w:szCs w:val="18"/>
          <w:u w:val="single"/>
        </w:rPr>
        <w:t>IV, 6장, 세상은 파멸을 향해 가고 말 것이다!!</w:t>
      </w:r>
    </w:p>
    <w:p w14:paraId="6D1C38F2" w14:textId="77777777" w:rsidR="008D23BD" w:rsidRPr="00DF3DE2" w:rsidRDefault="008D23BD" w:rsidP="008D23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78F41570" w14:textId="70B9967B" w:rsidR="00100F0C" w:rsidRDefault="00F24242" w:rsidP="00100F0C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성경은 </w:t>
      </w:r>
      <w:r w:rsidR="00100F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100F0C"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읽는 것보다 </w:t>
      </w:r>
      <w:r w:rsidR="00100F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="00100F0C"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읽는 것이 중요하다</w:t>
      </w:r>
      <w:r w:rsidR="00100F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46E75D14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4EA979E" w14:textId="399328D3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66F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요한계시록은…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AD90-96년까지 로마 황제 </w:t>
      </w:r>
      <w:r w:rsidR="00F2424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F2424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기독교에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대한 2차 7년 대박해가 일어날 즈음에 기록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박해로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두려워하는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보다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하시는 하나님께서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요한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사도를 통해 </w:t>
      </w:r>
      <w:r w:rsidR="00F2424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F2424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</w:t>
      </w:r>
      <w:proofErr w:type="spellStart"/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하시기 위해 보내는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______.</w:t>
      </w:r>
    </w:p>
    <w:p w14:paraId="26C74997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65EDA61" w14:textId="77777777" w:rsidR="00100F0C" w:rsidRPr="00F24242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2424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계시록의 내용</w:t>
      </w:r>
    </w:p>
    <w:p w14:paraId="3FECA1BE" w14:textId="77777777" w:rsidR="00100F0C" w:rsidRPr="00926184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1:19 그러므로 </w:t>
      </w:r>
      <w:r w:rsidRPr="00F24242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네가 본 것</w:t>
      </w:r>
      <w:r w:rsidRPr="00F24242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(1장)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과 </w:t>
      </w:r>
      <w:r w:rsidRPr="00F24242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지금 있는 일</w:t>
      </w:r>
      <w:r w:rsidRPr="00F24242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(2-3장)</w:t>
      </w:r>
      <w:r w:rsidRPr="00F24242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과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</w:t>
      </w:r>
      <w:r w:rsidRPr="00F24242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장차 될 일</w:t>
      </w:r>
      <w:r w:rsidRPr="00F24242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(_______장)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을 기록하라</w:t>
      </w:r>
    </w:p>
    <w:p w14:paraId="44798322" w14:textId="3EB19FD8" w:rsidR="00F24242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D117302" wp14:editId="61C5FED0">
            <wp:simplePos x="0" y="0"/>
            <wp:positionH relativeFrom="column">
              <wp:posOffset>-1270</wp:posOffset>
            </wp:positionH>
            <wp:positionV relativeFrom="paragraph">
              <wp:posOffset>595960</wp:posOffset>
            </wp:positionV>
            <wp:extent cx="4491355" cy="2285365"/>
            <wp:effectExtent l="0" t="0" r="0" b="63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28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4242"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inline distT="0" distB="0" distL="0" distR="0" wp14:anchorId="3DA5D07E" wp14:editId="3AAD8D6F">
            <wp:extent cx="2604211" cy="1212548"/>
            <wp:effectExtent l="0" t="0" r="5715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73" cy="123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7E881" w14:textId="1228B4ED" w:rsidR="00F24242" w:rsidRDefault="00F24242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noProof/>
          <w:sz w:val="16"/>
          <w:szCs w:val="16"/>
        </w:rPr>
      </w:pPr>
    </w:p>
    <w:p w14:paraId="0FDAC72F" w14:textId="5718038E" w:rsidR="00F24242" w:rsidRDefault="00F24242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noProof/>
          <w:sz w:val="16"/>
          <w:szCs w:val="16"/>
        </w:rPr>
      </w:pPr>
    </w:p>
    <w:p w14:paraId="4F4D423D" w14:textId="77777777" w:rsidR="00F24242" w:rsidRDefault="00F24242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A086F97" w14:textId="77777777" w:rsidR="00976E25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AC6A8A7" w14:textId="77777777" w:rsidR="00976E25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436CC36" w14:textId="77777777" w:rsidR="00976E25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720B768" w14:textId="1CC95E63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D28FD20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883A77D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DBD51C8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F8DD0DB" w14:textId="77777777" w:rsidR="00976E25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</w:p>
    <w:p w14:paraId="13F8098B" w14:textId="0CFE36ED" w:rsidR="00100F0C" w:rsidRPr="00331203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331203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22:10 그리고 천사는 내게 다음과 같이 지시하였습니다. "네가 기록한 것을 봉인하지 말라. 그 일이 실현될 때가 가까워졌다.</w:t>
      </w:r>
      <w:r w:rsidRPr="00331203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 xml:space="preserve"> </w:t>
      </w:r>
      <w:r w:rsidRPr="00331203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11 그때가 오면 악한 일을 저지르는 자는 더욱더 악한 일을 행하고 더러운 자는 더욱더 더러워질 것이다. 그러나 올바른 사람은 더욱더 올바른 행동을 하고 거룩한 자는 더욱더 거룩하게 될 것이다."</w:t>
      </w:r>
    </w:p>
    <w:p w14:paraId="2D92CC60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3B73F29" w14:textId="0E639BF9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66F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계시록은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봉인된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이 아니라 밝히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내어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="00976E25"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두려워</w:t>
      </w:r>
      <w:r w:rsidR="00976E25"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백성들을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9261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하고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며 ________ 바를 알게 하는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261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다!!!</w:t>
      </w:r>
    </w:p>
    <w:p w14:paraId="57FF0240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980A72F" w14:textId="77777777" w:rsidR="00976E25" w:rsidRDefault="00976E25" w:rsidP="00976E2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D0642EA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441F9E7" w14:textId="4A998220" w:rsidR="00100F0C" w:rsidRPr="00366F80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Cs w:val="20"/>
        </w:rPr>
      </w:pPr>
      <w:r w:rsidRPr="00366F80">
        <w:rPr>
          <w:rFonts w:ascii="나눔고딕" w:eastAsia="나눔고딕" w:hAnsi="나눔고딕" w:cs="Times New Roman" w:hint="eastAsia"/>
          <w:b/>
          <w:snapToGrid w:val="0"/>
          <w:szCs w:val="20"/>
        </w:rPr>
        <w:t>[6장.</w:t>
      </w:r>
      <w:r w:rsidR="00BB5E84">
        <w:rPr>
          <w:rFonts w:ascii="나눔고딕" w:eastAsia="나눔고딕" w:hAnsi="나눔고딕" w:cs="Times New Roman"/>
          <w:b/>
          <w:snapToGrid w:val="0"/>
          <w:szCs w:val="20"/>
        </w:rPr>
        <w:t xml:space="preserve"> </w:t>
      </w:r>
      <w:proofErr w:type="gramStart"/>
      <w:r w:rsidRPr="00366F80">
        <w:rPr>
          <w:rFonts w:ascii="나눔고딕" w:eastAsia="나눔고딕" w:hAnsi="나눔고딕" w:cs="Times New Roman" w:hint="eastAsia"/>
          <w:b/>
          <w:snapToGrid w:val="0"/>
          <w:szCs w:val="20"/>
        </w:rPr>
        <w:t>일곱인을</w:t>
      </w:r>
      <w:proofErr w:type="gramEnd"/>
      <w:r w:rsidRPr="00366F80">
        <w:rPr>
          <w:rFonts w:ascii="나눔고딕" w:eastAsia="나눔고딕" w:hAnsi="나눔고딕" w:cs="Times New Roman" w:hint="eastAsia"/>
          <w:b/>
          <w:snapToGrid w:val="0"/>
          <w:szCs w:val="20"/>
        </w:rPr>
        <w:t xml:space="preserve"> 떼다]</w:t>
      </w:r>
    </w:p>
    <w:p w14:paraId="121CE62B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737B52E" w14:textId="77777777" w:rsidR="00976E25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1:19 그러므로 네가 본 것과 지금 있는 일과 장차 될 일을 기록하라 </w:t>
      </w:r>
    </w:p>
    <w:p w14:paraId="79B6AB87" w14:textId="0658D077" w:rsidR="00100F0C" w:rsidRPr="00926184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1:</w:t>
      </w:r>
      <w:r w:rsidR="00100F0C"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19 "Write, therefore, what you have seen, what is now and what will take place later.</w:t>
      </w:r>
    </w:p>
    <w:p w14:paraId="6FDF44D0" w14:textId="67170F93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4:1 …그 음성이 이르되 이리로 올라오라 이 후에 </w:t>
      </w:r>
      <w:r w:rsidR="00976E2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_</w:t>
      </w:r>
      <w:r w:rsidR="00976E25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______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일어날 일들을 내가 </w:t>
      </w:r>
      <w:proofErr w:type="spellStart"/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네게</w:t>
      </w:r>
      <w:proofErr w:type="spellEnd"/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보이리라 하시더라 </w:t>
      </w:r>
      <w:r w:rsidR="00976E25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4: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 "Come up here, and I will show you what </w:t>
      </w:r>
      <w:r w:rsidR="00976E25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_____________</w:t>
      </w:r>
      <w:r w:rsidRPr="009261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place after this."</w:t>
      </w:r>
    </w:p>
    <w:p w14:paraId="7ABD67DF" w14:textId="77777777" w:rsidR="00976E25" w:rsidRPr="00976E25" w:rsidRDefault="00976E25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6"/>
          <w:szCs w:val="6"/>
        </w:rPr>
      </w:pPr>
    </w:p>
    <w:p w14:paraId="7B232CFE" w14:textId="77777777" w:rsidR="00976E25" w:rsidRDefault="00976E25" w:rsidP="00976E25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</w:pPr>
      <w:proofErr w:type="spellStart"/>
      <w:r w:rsidRPr="00976E2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δε</w:t>
      </w:r>
      <w:proofErr w:type="spellEnd"/>
      <w:r w:rsidRPr="00976E25">
        <w:rPr>
          <w:rFonts w:ascii="Courier New" w:eastAsia="나눔고딕" w:hAnsi="Courier New" w:cs="Courier New"/>
          <w:b/>
          <w:snapToGrid w:val="0"/>
          <w:sz w:val="16"/>
          <w:szCs w:val="16"/>
        </w:rPr>
        <w:t>ῖ</w:t>
      </w:r>
      <w:r w:rsidRPr="00976E25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(</w:t>
      </w:r>
      <w:proofErr w:type="spellStart"/>
      <w:r w:rsidRPr="00976E25">
        <w:rPr>
          <w:rFonts w:ascii="나눔고딕" w:eastAsia="나눔고딕" w:hAnsi="나눔고딕" w:cs="Times New Roman"/>
          <w:b/>
          <w:snapToGrid w:val="0"/>
          <w:sz w:val="16"/>
          <w:szCs w:val="16"/>
        </w:rPr>
        <w:t>dei</w:t>
      </w:r>
      <w:proofErr w:type="spellEnd"/>
      <w:r w:rsidRPr="00976E25">
        <w:rPr>
          <w:rFonts w:ascii="나눔고딕" w:eastAsia="나눔고딕" w:hAnsi="나눔고딕" w:cs="Times New Roman"/>
          <w:b/>
          <w:snapToGrid w:val="0"/>
          <w:sz w:val="16"/>
          <w:szCs w:val="16"/>
        </w:rPr>
        <w:t>):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976E2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(in the impersonal form) it is necessary, it is a must, it is necessary, to have to, often implying inevitability,</w:t>
      </w:r>
    </w:p>
    <w:p w14:paraId="635FD99E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F2C7E8D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C3E73B2" w14:textId="652DCA02" w:rsidR="00100F0C" w:rsidRPr="00A568FF" w:rsidRDefault="00100F0C" w:rsidP="00100F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첫째인</w:t>
      </w:r>
      <w:r w:rsidR="00175AD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印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.</w:t>
      </w:r>
      <w:r w:rsidRPr="00A568FF">
        <w:rPr>
          <w:rFonts w:ascii="나눔고딕 ExtraBold" w:eastAsia="나눔고딕 ExtraBold" w:hAnsi="나눔고딕 ExtraBold" w:hint="eastAsia"/>
        </w:rPr>
        <w:t xml:space="preserve"> </w:t>
      </w:r>
      <w:r w:rsidRPr="00A568FF">
        <w:rPr>
          <w:rFonts w:ascii="나눔고딕 ExtraBold" w:eastAsia="나눔고딕 ExtraBold" w:hAnsi="나눔고딕 ExtraBold" w:hint="eastAsia"/>
          <w:sz w:val="16"/>
        </w:rPr>
        <w:t xml:space="preserve">6:2 </w:t>
      </w:r>
      <w:r w:rsidRPr="00A568FF">
        <w:rPr>
          <w:rFonts w:ascii="나눔고딕 ExtraBold" w:eastAsia="나눔고딕 ExtraBold" w:hAnsi="나눔고딕 ExtraBold"/>
        </w:rPr>
        <w:t>…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이기고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또 이기려고 하더라</w:t>
      </w:r>
    </w:p>
    <w:p w14:paraId="72E92DA8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689767F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293D8B5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CED40E4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DF39F4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2BF1849" w14:textId="12CE9A1F" w:rsidR="00100F0C" w:rsidRPr="00A568FF" w:rsidRDefault="00100F0C" w:rsidP="00100F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둘째인</w:t>
      </w:r>
      <w:r w:rsidR="00175AD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印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. 6:4 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…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화평을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제하여 버리며 서로 죽이게 하고</w:t>
      </w:r>
    </w:p>
    <w:p w14:paraId="38138FC6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17F5DF1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E43DD89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C96BBB1" w14:textId="39FEC21A" w:rsidR="00100F0C" w:rsidRPr="00A568FF" w:rsidRDefault="00100F0C" w:rsidP="00100F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셋째인</w:t>
      </w:r>
      <w:r w:rsidR="00175AD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印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. 6:6 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…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한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</w:t>
      </w:r>
      <w:proofErr w:type="spellStart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데나리온에</w:t>
      </w:r>
      <w:proofErr w:type="spellEnd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밀 한 </w:t>
      </w:r>
      <w:proofErr w:type="spellStart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되요</w:t>
      </w:r>
      <w:proofErr w:type="spellEnd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한 </w:t>
      </w:r>
      <w:proofErr w:type="spellStart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데나리온에</w:t>
      </w:r>
      <w:proofErr w:type="spellEnd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보리 석 </w:t>
      </w:r>
      <w:proofErr w:type="spellStart"/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되로다</w:t>
      </w:r>
      <w:proofErr w:type="spellEnd"/>
    </w:p>
    <w:p w14:paraId="7DAB56EE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132DC4D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73A48EC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20C3C21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A6BB940" w14:textId="629F7818" w:rsidR="00100F0C" w:rsidRPr="00A568FF" w:rsidRDefault="00100F0C" w:rsidP="00100F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넷째인</w:t>
      </w:r>
      <w:r w:rsidR="00175AD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印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. 6:8 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…</w:t>
      </w:r>
      <w:r w:rsidRPr="00A568FF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검과</w:t>
      </w:r>
      <w:r w:rsidRPr="00A568FF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흉년과 사망과 땅의 짐승들로써 죽이더라</w:t>
      </w:r>
    </w:p>
    <w:p w14:paraId="61AE7802" w14:textId="77777777" w:rsidR="00100F0C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0354AC5" w14:textId="77777777" w:rsidR="00976E25" w:rsidRDefault="00976E25" w:rsidP="00976E2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C4596B5" w14:textId="77777777" w:rsidR="00976E25" w:rsidRDefault="00976E25" w:rsidP="00976E2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E7937E0" w14:textId="7D3EC18F" w:rsidR="00181549" w:rsidRDefault="00100F0C" w:rsidP="00100F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2819EED7" w14:textId="77777777" w:rsidR="00032BBB" w:rsidRPr="00032BBB" w:rsidRDefault="00032BBB" w:rsidP="00032BBB">
      <w:pPr>
        <w:rPr>
          <w:rFonts w:ascii="나눔고딕" w:eastAsia="나눔고딕" w:hAnsi="나눔고딕"/>
          <w:sz w:val="16"/>
        </w:rPr>
      </w:pPr>
      <w:r w:rsidRPr="00032BBB">
        <w:rPr>
          <w:rFonts w:ascii="나눔고딕" w:eastAsia="나눔고딕" w:hAnsi="나눔고딕"/>
          <w:sz w:val="16"/>
        </w:rPr>
        <w:t>1. 요한계시록 22장 전체의 이야기 흐름을 적어보라. (</w:t>
      </w:r>
      <w:proofErr w:type="spellStart"/>
      <w:r w:rsidRPr="00032BBB">
        <w:rPr>
          <w:rFonts w:ascii="나눔고딕" w:eastAsia="나눔고딕" w:hAnsi="나눔고딕"/>
          <w:sz w:val="16"/>
        </w:rPr>
        <w:t>파워포인트참고</w:t>
      </w:r>
      <w:proofErr w:type="spellEnd"/>
      <w:r w:rsidRPr="00032BBB">
        <w:rPr>
          <w:rFonts w:ascii="나눔고딕" w:eastAsia="나눔고딕" w:hAnsi="나눔고딕"/>
          <w:sz w:val="16"/>
        </w:rPr>
        <w:t>) 계시록 전체를 볼 때 인을 떼며 벌어지는 일들은 시간이 흘러가면서 순차적으로 생길 사건들 같은가, 아니면 같은 사건들이 반복적으로 설명되고 있는 것 같은가? 왜 그렇다고 생각하는지 나의 생각을 적어보자.</w:t>
      </w:r>
    </w:p>
    <w:p w14:paraId="05EC706C" w14:textId="77777777" w:rsidR="00032BBB" w:rsidRPr="00032BBB" w:rsidRDefault="00032BBB" w:rsidP="00032BBB">
      <w:pPr>
        <w:rPr>
          <w:rFonts w:ascii="나눔고딕" w:eastAsia="나눔고딕" w:hAnsi="나눔고딕"/>
          <w:sz w:val="16"/>
        </w:rPr>
      </w:pPr>
      <w:r w:rsidRPr="00032BBB">
        <w:rPr>
          <w:rFonts w:ascii="나눔고딕" w:eastAsia="나눔고딕" w:hAnsi="나눔고딕"/>
          <w:sz w:val="16"/>
        </w:rPr>
        <w:t xml:space="preserve">2. 계시록 22장 10절에서 ‘이 책을 봉인하지 말라’는 의미는 무엇일까? 이 구절을 근거로 볼 때 계시록을 대하는 우리의 자세는 어떠해야 하는가? </w:t>
      </w:r>
    </w:p>
    <w:p w14:paraId="7FD73D7D" w14:textId="5AA18931" w:rsidR="00100F0C" w:rsidRDefault="00032BBB" w:rsidP="00032BBB">
      <w:pPr>
        <w:rPr>
          <w:rFonts w:ascii="나눔고딕" w:eastAsia="나눔고딕" w:hAnsi="나눔고딕"/>
          <w:sz w:val="16"/>
        </w:rPr>
      </w:pPr>
      <w:r w:rsidRPr="00032BBB">
        <w:rPr>
          <w:rFonts w:ascii="나눔고딕" w:eastAsia="나눔고딕" w:hAnsi="나눔고딕"/>
          <w:sz w:val="16"/>
        </w:rPr>
        <w:t xml:space="preserve">3. 첫째 인부터 넷째 인이 떼어질 때 벌어지는 일들에 대해서 내가 이해한 대로 적어 보라. 요한의 시대 계시록을 받았던 1차 수신자들은 어떻게 이것을 받아들였을까? 인을 떼는 이야기에서 가장 도전이 되고 집중하게 된 것은 무엇이며, </w:t>
      </w:r>
      <w:proofErr w:type="spellStart"/>
      <w:r w:rsidRPr="00032BBB">
        <w:rPr>
          <w:rFonts w:ascii="나눔고딕" w:eastAsia="나눔고딕" w:hAnsi="나눔고딕"/>
          <w:sz w:val="16"/>
        </w:rPr>
        <w:t>왜인가</w:t>
      </w:r>
      <w:proofErr w:type="spellEnd"/>
      <w:r w:rsidRPr="00032BBB">
        <w:rPr>
          <w:rFonts w:ascii="나눔고딕" w:eastAsia="나눔고딕" w:hAnsi="나눔고딕"/>
          <w:sz w:val="16"/>
        </w:rPr>
        <w:t xml:space="preserve">? 오늘 이 시대에 나타나고 있다고 생각하는 것은 무엇인가? 어떤 근거로? 결국 첫째인부터 넷째인을 통해 하나님께서 </w:t>
      </w:r>
      <w:proofErr w:type="spellStart"/>
      <w:r w:rsidRPr="00032BBB">
        <w:rPr>
          <w:rFonts w:ascii="나눔고딕" w:eastAsia="나눔고딕" w:hAnsi="나눔고딕"/>
          <w:sz w:val="16"/>
        </w:rPr>
        <w:t>핍박받는</w:t>
      </w:r>
      <w:proofErr w:type="spellEnd"/>
      <w:r w:rsidRPr="00032BBB">
        <w:rPr>
          <w:rFonts w:ascii="나눔고딕" w:eastAsia="나눔고딕" w:hAnsi="나눔고딕"/>
          <w:sz w:val="16"/>
        </w:rPr>
        <w:t xml:space="preserve"> 성도에게 말씀하고자 하는 것은 무엇일까?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DEA6" w14:textId="77777777" w:rsidR="006D0971" w:rsidRDefault="006D0971" w:rsidP="004E69C8">
      <w:r>
        <w:separator/>
      </w:r>
    </w:p>
  </w:endnote>
  <w:endnote w:type="continuationSeparator" w:id="0">
    <w:p w14:paraId="0B449119" w14:textId="77777777" w:rsidR="006D0971" w:rsidRDefault="006D097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9C36" w14:textId="77777777" w:rsidR="006D0971" w:rsidRDefault="006D0971" w:rsidP="004E69C8">
      <w:r>
        <w:separator/>
      </w:r>
    </w:p>
  </w:footnote>
  <w:footnote w:type="continuationSeparator" w:id="0">
    <w:p w14:paraId="1400DF9D" w14:textId="77777777" w:rsidR="006D0971" w:rsidRDefault="006D097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2BBB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0F0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75AD3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6F80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971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76E25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5E84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29DA"/>
    <w:rsid w:val="00D332C9"/>
    <w:rsid w:val="00D358BB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29E4"/>
    <w:rsid w:val="00D53856"/>
    <w:rsid w:val="00D539CE"/>
    <w:rsid w:val="00D55CFB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4242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9</cp:revision>
  <cp:lastPrinted>2020-03-14T21:35:00Z</cp:lastPrinted>
  <dcterms:created xsi:type="dcterms:W3CDTF">2021-09-21T00:49:00Z</dcterms:created>
  <dcterms:modified xsi:type="dcterms:W3CDTF">2021-10-09T08:38:00Z</dcterms:modified>
</cp:coreProperties>
</file>